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120" w:line="240" w:lineRule="auto"/>
        <w:jc w:val="center"/>
      </w:pPr>
      <w:r>
        <w:drawing>
          <wp:inline distT="0" distB="0" distL="0" distR="0">
            <wp:extent cx="1005840" cy="1005840"/>
            <wp:effectExtent l="0" t="0" r="0" b="0"/>
            <wp:docPr id="1" name="Logo Rumi T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Rumi Tiana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E13" w:rsidRDefault="00996416" w:rsidP="001A6B6F">
      <w:pPr>
        <w:tabs>
          <w:tab w:val="left" w:pos="2771"/>
        </w:tabs>
        <w:rPr>
          <w:noProof/>
          <w:color w:val="000000" w:themeColor="text1"/>
          <w:lang w:val="en-US"/>
        </w:rPr>
      </w:pPr>
      <w:r>
        <w:rPr>
          <w:rFonts w:ascii="Corbel" w:hAnsi="Corbel"/>
          <w:color w:val="000000" w:themeColor="text1"/>
          <w:sz w:val="32"/>
          <w:szCs w:val="24"/>
        </w:rPr>
        <w:tab/>
        <w:tab/>
        <w:tab/>
        <w:tab/>
        <w:tab/>
        <w:tab/>
        <w:tab/>
        <w:tab/>
        <w:t xml:space="preserve">        </w:t>
      </w:r>
    </w:p>
    <w:p w:rsidR="001A6B6F" w:rsidRPr="00BD5249" w:rsidRDefault="00996416" w:rsidP="001A6B6F">
      <w:pPr>
        <w:tabs>
          <w:tab w:val="left" w:pos="2771"/>
        </w:tabs>
        <w:rPr>
          <w:rFonts w:ascii="Corbel" w:hAnsi="Corbel"/>
          <w:color w:val="000000" w:themeColor="text1"/>
          <w:sz w:val="32"/>
          <w:szCs w:val="24"/>
        </w:rPr>
      </w:pPr>
      <w:r>
        <w:rPr>
          <w:rFonts w:ascii="Corbel" w:hAnsi="Corbel"/>
          <w:color w:val="000000" w:themeColor="text1"/>
          <w:sz w:val="32"/>
          <w:szCs w:val="24"/>
        </w:rPr>
        <w:tab/>
      </w:r>
    </w:p>
    <w:p w:rsidR="004D5447" w:rsidRPr="00BD5249" w:rsidRDefault="004D5447" w:rsidP="004D5447">
      <w:pPr>
        <w:tabs>
          <w:tab w:val="decimal" w:pos="7655"/>
        </w:tabs>
        <w:spacing w:line="360" w:lineRule="auto"/>
        <w:jc w:val="center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DECLARACIÓN JURADA</w:t>
      </w:r>
    </w:p>
    <w:p w:rsidR="001D2CB3" w:rsidRPr="00BD5249" w:rsidRDefault="004D5447" w:rsidP="00DB7F2E">
      <w:pPr>
        <w:pStyle w:val="Ttulo2"/>
        <w:spacing w:line="360" w:lineRule="auto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Yo,…………………………………………………………………………………. identificado(a) con D.N.I. ……………………………………… con domicilio en ………………………………………………………. Distrito de ………………………………………………Provincia de……………………......departamento de………………………………………………………. y correo electrónico………………………………</w:t>
      </w:r>
    </w:p>
    <w:p w:rsidR="004D5447" w:rsidRPr="00BD5249" w:rsidRDefault="004D5447" w:rsidP="004D5447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DECLARO BAJO JURAMENTO, </w:t>
      </w:r>
      <w:r>
        <w:rPr>
          <w:rFonts w:ascii="Arial" w:hAnsi="Arial" w:cs="Arial"/>
          <w:color w:val="000000" w:themeColor="text1"/>
        </w:rPr>
        <w:t xml:space="preserve">ante este Centro de Conciliación “RUMI TIANA”, que reconozco que:</w:t>
      </w:r>
    </w:p>
    <w:p w:rsidR="004D5447" w:rsidRPr="00BD5249" w:rsidRDefault="004D5447" w:rsidP="004D5447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Los datos consignados en la solicitud de conciliación son verdaderos.</w:t>
      </w:r>
    </w:p>
    <w:p w:rsidR="0058726A" w:rsidRDefault="004D5447" w:rsidP="004D5447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Los documentos anexos a la solicitud son fidedignos y copia fiel del original.</w:t>
      </w:r>
    </w:p>
    <w:p w:rsidR="004D5447" w:rsidRPr="00BD5249" w:rsidRDefault="004D5447" w:rsidP="004D5447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Que el objetivo de la(s) pretensión(es) consignada(s) en la solicitud para conciliar, obedecen a mi libre voluntad.</w:t>
      </w:r>
    </w:p>
    <w:p w:rsidR="004D5447" w:rsidRPr="00BD5249" w:rsidRDefault="004D5447" w:rsidP="004D5447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Que mi actuación durante el procedimiento de conciliación está basada en el principio de buena fe y veracidad.</w:t>
      </w:r>
    </w:p>
    <w:p w:rsidR="00886ABF" w:rsidRPr="00BD5249" w:rsidRDefault="004A7E13" w:rsidP="00DB7F2E">
      <w:pPr>
        <w:spacing w:line="360" w:lineRule="auto"/>
        <w:ind w:left="708" w:firstLine="708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          </w:t>
        <w:tab/>
        <w:t xml:space="preserve">Cajamarca,……. de………de 20….</w:t>
      </w:r>
    </w:p>
    <w:p w:rsidR="00CF5DF8" w:rsidRPr="00BD5249" w:rsidRDefault="00CF5DF8" w:rsidP="00DB7F2E">
      <w:pPr>
        <w:spacing w:line="360" w:lineRule="auto"/>
        <w:ind w:left="708" w:firstLine="708"/>
        <w:jc w:val="right"/>
        <w:rPr>
          <w:rFonts w:ascii="Arial" w:hAnsi="Arial" w:cs="Arial"/>
          <w:color w:val="000000" w:themeColor="text1"/>
        </w:rPr>
      </w:pPr>
    </w:p>
    <w:p w:rsidR="00CF5DF8" w:rsidRPr="00BD5249" w:rsidRDefault="00CF5DF8" w:rsidP="00DB7F2E">
      <w:pPr>
        <w:spacing w:line="360" w:lineRule="auto"/>
        <w:ind w:left="708" w:firstLine="708"/>
        <w:jc w:val="right"/>
        <w:rPr>
          <w:rFonts w:ascii="Arial" w:hAnsi="Arial" w:cs="Arial"/>
          <w:color w:val="000000" w:themeColor="text1"/>
        </w:rPr>
      </w:pPr>
    </w:p>
    <w:p w:rsidR="001A6B6F" w:rsidRPr="00BD5249" w:rsidRDefault="001A6B6F" w:rsidP="001A6B6F">
      <w:pPr>
        <w:tabs>
          <w:tab w:val="left" w:pos="4536"/>
        </w:tabs>
        <w:spacing w:after="0" w:line="240" w:lineRule="auto"/>
        <w:ind w:left="709" w:firstLine="709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FIRMA: …………………………………………….</w:t>
      </w:r>
    </w:p>
    <w:p w:rsidR="00CF5DF8" w:rsidRPr="00BD5249" w:rsidRDefault="00CF5DF8" w:rsidP="001A6B6F">
      <w:pPr>
        <w:tabs>
          <w:tab w:val="left" w:pos="4536"/>
        </w:tabs>
        <w:spacing w:after="0" w:line="240" w:lineRule="auto"/>
        <w:ind w:left="709" w:firstLine="709"/>
        <w:jc w:val="right"/>
        <w:rPr>
          <w:rFonts w:ascii="Arial" w:hAnsi="Arial" w:cs="Arial"/>
          <w:color w:val="000000" w:themeColor="text1"/>
        </w:rPr>
      </w:pPr>
    </w:p>
    <w:p w:rsidR="001A6B6F" w:rsidRPr="00BD5249" w:rsidRDefault="001A6B6F" w:rsidP="001A6B6F">
      <w:pPr>
        <w:spacing w:after="0" w:line="240" w:lineRule="auto"/>
        <w:ind w:left="709" w:firstLine="709"/>
        <w:jc w:val="right"/>
        <w:rPr>
          <w:rFonts w:ascii="Arial" w:hAnsi="Arial" w:cs="Arial"/>
          <w:color w:val="000000" w:themeColor="text1"/>
        </w:rPr>
      </w:pPr>
    </w:p>
    <w:p w:rsidR="00DB7F2E" w:rsidRPr="00BD5249" w:rsidRDefault="001A6B6F" w:rsidP="00130B9A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                                                                         DNI ……………………</w:t>
      </w:r>
      <w:bookmarkStart w:id="0" w:name="_GoBack"/>
      <w:bookmarkEnd w:id="0"/>
      <w:r>
        <w:rPr>
          <w:rFonts w:ascii="Arial" w:hAnsi="Arial" w:cs="Arial"/>
          <w:color w:val="000000" w:themeColor="text1"/>
        </w:rPr>
        <w:t xml:space="preserve">………………………...…                                                       </w:t>
      </w:r>
    </w:p>
    <w:sectPr w:rsidR="00DB7F2E" w:rsidRPr="00BD5249" w:rsidSect="00DA71CD">
      <w:headerReference w:type="default" r:id="rId11"/>
      <w:footerReference w:type="default" r:id="rId7"/>
      <w:pgSz w:w="12240" w:h="15840"/>
      <w:pgMar w:top="426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706" w:rsidRDefault="00104706" w:rsidP="001D2CB3">
      <w:pPr>
        <w:spacing w:after="0" w:line="240" w:lineRule="auto"/>
      </w:pPr>
      <w:r>
        <w:separator/>
      </w:r>
    </w:p>
  </w:endnote>
  <w:endnote w:type="continuationSeparator" w:id="0">
    <w:p w:rsidR="00104706" w:rsidRDefault="00104706" w:rsidP="001D2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1CD" w:rsidRDefault="00DA71CD">
    <w:pPr>
      <w:pStyle w:val="Piedepgina"/>
    </w:pPr>
    <w:r>
      <w:rPr>
        <w:rFonts w:ascii="Arial" w:hAnsi="Arial" w:cs="Arial"/>
        <w:noProof/>
        <w:sz w:val="22"/>
        <w:szCs w:val="22"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EB2C84" wp14:editId="3217A151">
              <wp:simplePos x="0" y="0"/>
              <wp:positionH relativeFrom="margin">
                <wp:align>left</wp:align>
              </wp:positionH>
              <wp:positionV relativeFrom="paragraph">
                <wp:posOffset>-350271</wp:posOffset>
              </wp:positionV>
              <wp:extent cx="6100445" cy="924971"/>
              <wp:effectExtent l="0" t="0" r="14605" b="27940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0445" cy="92497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A71CD" w:rsidRPr="001D2CB3" w:rsidRDefault="00DA71CD" w:rsidP="00DA71CD">
                          <w:pPr>
                            <w:jc w:val="both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MX"/>
                            </w:rPr>
                          </w:pPr>
                          <w:r w:rsidRPr="001D2CB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MX"/>
                            </w:rPr>
                            <w:t>Instrucciones:</w:t>
                          </w:r>
                        </w:p>
                        <w:p w:rsidR="00DA71CD" w:rsidRPr="001D2CB3" w:rsidRDefault="00DA71CD" w:rsidP="00DA71CD">
                          <w:pPr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 w:rsidRPr="001D2CB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Lea detenidamente el contenido de la Declaración Jurada, de tener alguna duda o c</w:t>
                          </w:r>
                          <w:r w:rsidR="004A7E1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onsulta, comuníquese con Centro de Conciliación “RUMI TIANA”</w:t>
                          </w:r>
                          <w:r w:rsidRPr="001D2CB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 xml:space="preserve">  a </w:t>
                          </w:r>
                          <w:hyperlink r:id="rId1" w:history="1">
                            <w:r w:rsidR="004A7E13" w:rsidRPr="00097DEA">
                              <w:rPr>
                                <w:rStyle w:val="Hipervnculo"/>
                                <w:rFonts w:ascii="Arial" w:hAnsi="Arial" w:cs="Arial"/>
                                <w:sz w:val="16"/>
                                <w:szCs w:val="16"/>
                                <w:lang w:val="es-MX"/>
                              </w:rPr>
                              <w:t>rumitiana_conciliacionjudicial@outlook.es</w:t>
                            </w:r>
                          </w:hyperlink>
                          <w:r w:rsidR="004A7E1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 xml:space="preserve"> </w:t>
                          </w:r>
                          <w:r w:rsidRPr="001D2CB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, también puede acudir a n</w:t>
                          </w:r>
                          <w:r w:rsidR="004A7E1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uestra sede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: E</w:t>
                          </w:r>
                          <w:r w:rsidR="004A7E1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 xml:space="preserve">n Av. Mario </w:t>
                          </w:r>
                          <w:proofErr w:type="spellStart"/>
                          <w:r w:rsidR="004A7E1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Urteaga</w:t>
                          </w:r>
                          <w:proofErr w:type="spellEnd"/>
                          <w:r w:rsidR="004A7E1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 xml:space="preserve"> N° 451 – Cajamarca,</w:t>
                          </w:r>
                          <w:r w:rsidRPr="001D2CB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 xml:space="preserve"> o l</w:t>
                          </w:r>
                          <w:r w:rsidR="004A7E13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lamar al teléfono 976960111.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EB2C8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27.6pt;width:480.35pt;height:72.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">
              <v:textbox>
                <w:txbxContent>
                  <w:p w:rsidR="00DA71CD" w:rsidRPr="001D2CB3" w:rsidRDefault="00DA71CD" w:rsidP="00DA71CD">
                    <w:pPr>
                      <w:jc w:val="both"/>
                      <w:rPr>
                        <w:rFonts w:ascii="Arial" w:hAnsi="Arial" w:cs="Arial"/>
                        <w:b/>
                        <w:sz w:val="16"/>
                        <w:szCs w:val="16"/>
                        <w:lang w:val="es-MX"/>
                      </w:rPr>
                    </w:pPr>
                    <w:r w:rsidRPr="001D2CB3">
                      <w:rPr>
                        <w:rFonts w:ascii="Arial" w:hAnsi="Arial" w:cs="Arial"/>
                        <w:b/>
                        <w:sz w:val="16"/>
                        <w:szCs w:val="16"/>
                        <w:lang w:val="es-MX"/>
                      </w:rPr>
                      <w:t>Instrucciones:</w:t>
                    </w:r>
                  </w:p>
                  <w:p w:rsidR="00DA71CD" w:rsidRPr="001D2CB3" w:rsidRDefault="00DA71CD" w:rsidP="00DA71CD">
                    <w:pPr>
                      <w:jc w:val="both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 w:rsidRPr="001D2CB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Lea detenidamente el contenido de la Declaración Jurada, de tener alguna duda o c</w:t>
                    </w:r>
                    <w:r w:rsidR="004A7E1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onsulta, comuníquese con Centro de Conciliación “RUMI TIANA”</w:t>
                    </w:r>
                    <w:r w:rsidRPr="001D2CB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 xml:space="preserve">  a </w:t>
                    </w:r>
                    <w:hyperlink r:id="rId2" w:history="1">
                      <w:r w:rsidR="004A7E13" w:rsidRPr="00097DEA">
                        <w:rPr>
                          <w:rStyle w:val="Hipervnculo"/>
                          <w:rFonts w:ascii="Arial" w:hAnsi="Arial" w:cs="Arial"/>
                          <w:sz w:val="16"/>
                          <w:szCs w:val="16"/>
                          <w:lang w:val="es-MX"/>
                        </w:rPr>
                        <w:t>rumitiana_conciliacionjudicial@outlook.es</w:t>
                      </w:r>
                    </w:hyperlink>
                    <w:r w:rsidR="004A7E1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 xml:space="preserve"> </w:t>
                    </w:r>
                    <w:r w:rsidRPr="001D2CB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, también puede acudir a n</w:t>
                    </w:r>
                    <w:r w:rsidR="004A7E1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uestra sede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: E</w:t>
                    </w:r>
                    <w:r w:rsidR="004A7E1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 xml:space="preserve">n Av. Mario </w:t>
                    </w:r>
                    <w:proofErr w:type="spellStart"/>
                    <w:r w:rsidR="004A7E1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Urteaga</w:t>
                    </w:r>
                    <w:proofErr w:type="spellEnd"/>
                    <w:r w:rsidR="004A7E1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 xml:space="preserve"> N° 451 – Cajamarca,</w:t>
                    </w:r>
                    <w:r w:rsidRPr="001D2CB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 xml:space="preserve"> o l</w:t>
                    </w:r>
                    <w:r w:rsidR="004A7E13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lamar al teléfono 976960111.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706" w:rsidRDefault="00104706" w:rsidP="001D2CB3">
      <w:pPr>
        <w:spacing w:after="0" w:line="240" w:lineRule="auto"/>
      </w:pPr>
      <w:r>
        <w:separator/>
      </w:r>
    </w:p>
  </w:footnote>
  <w:footnote w:type="continuationSeparator" w:id="0">
    <w:p w:rsidR="00104706" w:rsidRDefault="00104706" w:rsidP="001D2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  <w:r>
      <w:drawing>
        <wp:anchor distT="0" distB="0" distL="0" distR="0" simplePos="0" relativeHeight="251658240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657600" cy="3657600"/>
          <wp:effectExtent l="0" t="0" r="0" b="0"/>
          <wp:wrapNone/>
          <wp:docPr id="100" name="Marca de a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Marca de agu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57600" cy="365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93E60"/>
    <w:multiLevelType w:val="hybridMultilevel"/>
    <w:tmpl w:val="9CC851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447"/>
    <w:rsid w:val="00050511"/>
    <w:rsid w:val="0006723C"/>
    <w:rsid w:val="00104706"/>
    <w:rsid w:val="00130B9A"/>
    <w:rsid w:val="001431C4"/>
    <w:rsid w:val="00183CF6"/>
    <w:rsid w:val="00195226"/>
    <w:rsid w:val="001A6B6F"/>
    <w:rsid w:val="001D2CB3"/>
    <w:rsid w:val="0021587B"/>
    <w:rsid w:val="00304EF5"/>
    <w:rsid w:val="00335174"/>
    <w:rsid w:val="003D0314"/>
    <w:rsid w:val="004A7E13"/>
    <w:rsid w:val="004D3A8C"/>
    <w:rsid w:val="004D5447"/>
    <w:rsid w:val="004F2E19"/>
    <w:rsid w:val="004F59A1"/>
    <w:rsid w:val="0058726A"/>
    <w:rsid w:val="005F122E"/>
    <w:rsid w:val="0060607E"/>
    <w:rsid w:val="00737F8E"/>
    <w:rsid w:val="00781193"/>
    <w:rsid w:val="00886ABF"/>
    <w:rsid w:val="00892331"/>
    <w:rsid w:val="008D3C26"/>
    <w:rsid w:val="00996416"/>
    <w:rsid w:val="009F6AAD"/>
    <w:rsid w:val="00B87F3B"/>
    <w:rsid w:val="00BD5249"/>
    <w:rsid w:val="00CC0556"/>
    <w:rsid w:val="00CF5DF8"/>
    <w:rsid w:val="00D041C5"/>
    <w:rsid w:val="00D63868"/>
    <w:rsid w:val="00DA17A2"/>
    <w:rsid w:val="00DA71CD"/>
    <w:rsid w:val="00DB7F2E"/>
    <w:rsid w:val="00DD4F0A"/>
    <w:rsid w:val="00E01D4C"/>
    <w:rsid w:val="00E2489B"/>
    <w:rsid w:val="00F6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45A16"/>
  <w15:chartTrackingRefBased/>
  <w15:docId w15:val="{C62DDA9C-DA23-4CBA-9F7A-C56D0D25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447"/>
    <w:pPr>
      <w:spacing w:after="120" w:line="264" w:lineRule="auto"/>
    </w:pPr>
    <w:rPr>
      <w:rFonts w:eastAsiaTheme="minorEastAsia"/>
      <w:sz w:val="20"/>
      <w:szCs w:val="2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D544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D544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Prrafodelista">
    <w:name w:val="List Paragraph"/>
    <w:basedOn w:val="Normal"/>
    <w:link w:val="PrrafodelistaCar"/>
    <w:uiPriority w:val="34"/>
    <w:qFormat/>
    <w:rsid w:val="004D5447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4D5447"/>
    <w:rPr>
      <w:rFonts w:eastAsiaTheme="minorEastAsia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4D5447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6A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6ABF"/>
    <w:rPr>
      <w:rFonts w:ascii="Segoe UI" w:eastAsiaTheme="minorEastAsia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2CB3"/>
    <w:pPr>
      <w:spacing w:after="0"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2CB3"/>
    <w:rPr>
      <w:rFonts w:eastAsiaTheme="minorEastAsia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D2CB3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DA71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71CD"/>
    <w:rPr>
      <w:rFonts w:eastAsiaTheme="minorEastAsia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DA71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1CD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image" Target="media/logo.png"/><Relationship Id="rId11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mitiana_conciliacionjudicial@outlook.es" TargetMode="External"/><Relationship Id="rId1" Type="http://schemas.openxmlformats.org/officeDocument/2006/relationships/hyperlink" Target="mailto:rumitiana_conciliacionjudicial@outlook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watermark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Emperatriz Bobadilla Bocanegra</dc:creator>
  <cp:keywords/>
  <dc:description/>
  <cp:lastModifiedBy>PC</cp:lastModifiedBy>
  <cp:revision>4</cp:revision>
  <cp:lastPrinted>2023-08-07T17:13:00Z</cp:lastPrinted>
  <dcterms:created xsi:type="dcterms:W3CDTF">2023-08-07T15:29:00Z</dcterms:created>
  <dcterms:modified xsi:type="dcterms:W3CDTF">2023-08-09T21:06:00Z</dcterms:modified>
</cp:coreProperties>
</file>